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bookmarkStart w:id="0" w:name="_GoBack"/>
      <w:bookmarkEnd w:id="0"/>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b/>
          <w:sz w:val="32"/>
          <w:szCs w:val="32"/>
        </w:rPr>
        <w:t>實施計畫</w:t>
      </w:r>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43BD54CC" w14:textId="77777777" w:rsidR="00A0463E" w:rsidRPr="00651EE9" w:rsidRDefault="00A0463E" w:rsidP="00A0463E">
      <w:pPr>
        <w:widowControl w:val="0"/>
        <w:spacing w:after="0" w:line="200" w:lineRule="exact"/>
        <w:ind w:leftChars="312" w:left="874" w:firstLineChars="42" w:firstLine="84"/>
        <w:rPr>
          <w:rFonts w:ascii="標楷體" w:hAnsi="標楷體"/>
          <w:kern w:val="2"/>
          <w:sz w:val="20"/>
          <w:szCs w:val="24"/>
        </w:rPr>
      </w:pPr>
      <w:r w:rsidRPr="00651EE9">
        <w:rPr>
          <w:rFonts w:ascii="標楷體" w:hAnsi="標楷體" w:hint="eastAsia"/>
          <w:kern w:val="2"/>
          <w:sz w:val="20"/>
          <w:szCs w:val="24"/>
        </w:rPr>
        <w:t>註：</w:t>
      </w:r>
    </w:p>
    <w:p w14:paraId="516AFD0F" w14:textId="77777777" w:rsidR="00A0463E"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07B1852" w14:textId="77777777" w:rsidR="00A0463E" w:rsidRPr="00651EE9"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1A78BF24" w14:textId="42DF29BB" w:rsidR="006B42B7" w:rsidRPr="00A0463E" w:rsidRDefault="006B42B7" w:rsidP="006B42B7">
      <w:pPr>
        <w:spacing w:after="0" w:line="0" w:lineRule="atLeast"/>
        <w:ind w:leftChars="250" w:left="920" w:hangingChars="100" w:hanging="220"/>
        <w:rPr>
          <w:rFonts w:ascii="Times New Roman" w:hAnsi="Times New Roman"/>
          <w:sz w:val="22"/>
          <w:szCs w:val="20"/>
        </w:rPr>
      </w:pP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lastRenderedPageBreak/>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F795A" w14:textId="77777777" w:rsidR="0052495B" w:rsidRDefault="0052495B" w:rsidP="00886904">
      <w:r>
        <w:separator/>
      </w:r>
    </w:p>
  </w:endnote>
  <w:endnote w:type="continuationSeparator" w:id="0">
    <w:p w14:paraId="3C009548" w14:textId="77777777" w:rsidR="0052495B" w:rsidRDefault="0052495B"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75D9" w14:textId="15636CCC" w:rsidR="00FB43C0" w:rsidRDefault="004A1A62" w:rsidP="0059144E">
    <w:pPr>
      <w:pStyle w:val="a5"/>
      <w:spacing w:after="0"/>
      <w:jc w:val="center"/>
    </w:pPr>
    <w:r>
      <w:fldChar w:fldCharType="begin"/>
    </w:r>
    <w:r>
      <w:instrText>PAGE   \* MERGEFORMAT</w:instrText>
    </w:r>
    <w:r>
      <w:fldChar w:fldCharType="separate"/>
    </w:r>
    <w:r w:rsidR="007154C4" w:rsidRPr="007154C4">
      <w:rPr>
        <w:noProof/>
        <w:lang w:val="zh-TW"/>
      </w:rPr>
      <w:t>2</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C1F0" w14:textId="77777777" w:rsidR="0052495B" w:rsidRDefault="0052495B" w:rsidP="00886904">
      <w:r>
        <w:separator/>
      </w:r>
    </w:p>
  </w:footnote>
  <w:footnote w:type="continuationSeparator" w:id="0">
    <w:p w14:paraId="555CAA41" w14:textId="77777777" w:rsidR="0052495B" w:rsidRDefault="0052495B" w:rsidP="0088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E6E2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1FE9"/>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D3107"/>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495B"/>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54C4"/>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16457"/>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554DC"/>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1561"/>
    <w:rsid w:val="009F6D11"/>
    <w:rsid w:val="009F6ED2"/>
    <w:rsid w:val="009F7BDC"/>
    <w:rsid w:val="00A0463E"/>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73BF8"/>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46D4"/>
    <w:rsid w:val="00B65151"/>
    <w:rsid w:val="00B66CBC"/>
    <w:rsid w:val="00B67BB8"/>
    <w:rsid w:val="00B759B0"/>
    <w:rsid w:val="00B77157"/>
    <w:rsid w:val="00B81466"/>
    <w:rsid w:val="00B8487E"/>
    <w:rsid w:val="00B86C7A"/>
    <w:rsid w:val="00B87C1A"/>
    <w:rsid w:val="00B918C6"/>
    <w:rsid w:val="00B957DC"/>
    <w:rsid w:val="00B965BA"/>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090B"/>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3F4C"/>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730</Words>
  <Characters>4166</Characters>
  <Application>Microsoft Office Word</Application>
  <DocSecurity>0</DocSecurity>
  <Lines>34</Lines>
  <Paragraphs>9</Paragraphs>
  <ScaleCrop>false</ScaleCrop>
  <Company>SYNNEX</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2019-03-04T07:45:00Z</cp:lastPrinted>
  <dcterms:created xsi:type="dcterms:W3CDTF">2019-03-14T02:58:00Z</dcterms:created>
  <dcterms:modified xsi:type="dcterms:W3CDTF">2019-03-14T02:58:00Z</dcterms:modified>
</cp:coreProperties>
</file>